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40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29"/>
        <w:gridCol w:w="4819"/>
        <w:gridCol w:w="1843"/>
      </w:tblGrid>
      <w:tr w:rsidR="00B62DF4" w:rsidRPr="005D2F32" w:rsidTr="00B62DF4">
        <w:trPr>
          <w:trHeight w:val="711"/>
        </w:trPr>
        <w:tc>
          <w:tcPr>
            <w:tcW w:w="10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DF4" w:rsidRDefault="00B62DF4" w:rsidP="00B62D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 w:rsidRPr="00BA7A52">
              <w:rPr>
                <w:rFonts w:ascii="Times New Roman" w:hAnsi="Times New Roman"/>
                <w:sz w:val="28"/>
                <w:szCs w:val="28"/>
              </w:rPr>
              <w:t>рязанских производител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BA7A52">
              <w:rPr>
                <w:rFonts w:ascii="Times New Roman" w:hAnsi="Times New Roman"/>
                <w:sz w:val="28"/>
                <w:szCs w:val="28"/>
              </w:rPr>
              <w:t>продуктов питания, продукция которых по результатам государственного ветеринарного мониторинга качества и безопасности пищевой продукции, поставляемой в учреждения социальной сферы региона, признана качественной и безопасной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0"/>
          </w:p>
          <w:p w:rsidR="00B62DF4" w:rsidRPr="00F14106" w:rsidRDefault="00B62DF4" w:rsidP="00B62D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2DF4" w:rsidRPr="005D2F32" w:rsidRDefault="00B62DF4" w:rsidP="00F14106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5CF4" w:rsidRPr="005D2F32" w:rsidTr="00B62DF4">
        <w:trPr>
          <w:trHeight w:val="711"/>
        </w:trPr>
        <w:tc>
          <w:tcPr>
            <w:tcW w:w="675" w:type="dxa"/>
            <w:tcBorders>
              <w:top w:val="single" w:sz="4" w:space="0" w:color="auto"/>
            </w:tcBorders>
          </w:tcPr>
          <w:p w:rsidR="00865CF4" w:rsidRPr="00865CF4" w:rsidRDefault="00865CF4" w:rsidP="00865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65CF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65CF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CF4" w:rsidRPr="00865CF4" w:rsidRDefault="00865CF4" w:rsidP="00865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CF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865CF4" w:rsidRPr="00865CF4" w:rsidRDefault="00865CF4" w:rsidP="00865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CF4">
              <w:rPr>
                <w:rFonts w:ascii="Times New Roman" w:hAnsi="Times New Roman"/>
                <w:b/>
                <w:sz w:val="20"/>
                <w:szCs w:val="20"/>
              </w:rPr>
              <w:t>пищевой продукции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CF4" w:rsidRPr="00865CF4" w:rsidRDefault="00865CF4" w:rsidP="00865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CF4">
              <w:rPr>
                <w:rFonts w:ascii="Times New Roman" w:hAnsi="Times New Roman"/>
                <w:b/>
                <w:sz w:val="20"/>
                <w:szCs w:val="20"/>
              </w:rPr>
              <w:t>Название производителя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CF4" w:rsidRPr="00865CF4" w:rsidRDefault="00865CF4" w:rsidP="00865CF4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5CF4">
              <w:rPr>
                <w:rFonts w:ascii="Times New Roman" w:hAnsi="Times New Roman"/>
                <w:b/>
                <w:bCs/>
                <w:sz w:val="20"/>
                <w:szCs w:val="20"/>
              </w:rPr>
              <w:t>Номер и дата</w:t>
            </w:r>
          </w:p>
          <w:p w:rsidR="00865CF4" w:rsidRPr="00865CF4" w:rsidRDefault="00865CF4" w:rsidP="00865CF4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5CF4">
              <w:rPr>
                <w:rFonts w:ascii="Times New Roman" w:hAnsi="Times New Roman"/>
                <w:b/>
                <w:bCs/>
                <w:sz w:val="20"/>
                <w:szCs w:val="20"/>
              </w:rPr>
              <w:t>протокола испытаний</w:t>
            </w:r>
          </w:p>
        </w:tc>
      </w:tr>
      <w:tr w:rsidR="00865CF4" w:rsidRPr="00A910FF" w:rsidTr="006C3D36">
        <w:trPr>
          <w:trHeight w:val="396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ультрапастеризованное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3,2 %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Агромолкомбинат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«Рязанский»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Рязань, Михайловское шоссе, д. 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4093 от 11.04.18</w:t>
            </w:r>
          </w:p>
        </w:tc>
      </w:tr>
      <w:tr w:rsidR="00865CF4" w:rsidRPr="00A910FF" w:rsidTr="006C3D36">
        <w:trPr>
          <w:trHeight w:val="77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йогурт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2,5 % с клубникой для питания детей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Агромолкомбинат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«Рязанский»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Рязань, Михайловское шоссе, д. 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3737 от 04.04.18</w:t>
            </w:r>
          </w:p>
        </w:tc>
      </w:tr>
      <w:tr w:rsidR="00865CF4" w:rsidRPr="00A910FF" w:rsidTr="006C3D36">
        <w:trPr>
          <w:trHeight w:val="405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бедро с кожей - полуфабрикаты кусковые из мяса птицы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Баширов И.В.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 ул. Крупской, д.4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3674 от 03.04.18</w:t>
            </w:r>
          </w:p>
        </w:tc>
      </w:tr>
      <w:tr w:rsidR="00865CF4" w:rsidRPr="00A910FF" w:rsidTr="006C3D36">
        <w:trPr>
          <w:trHeight w:val="540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ультрапастеризованное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3,2 % Сквер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Агромолкомбинат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«Рязанский»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Рязань, Михайловское шоссе, д. 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4094 от 11.04.18</w:t>
            </w:r>
          </w:p>
        </w:tc>
      </w:tr>
      <w:tr w:rsidR="00865CF4" w:rsidRPr="00A910FF" w:rsidTr="006C3D36">
        <w:trPr>
          <w:trHeight w:val="506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йогурт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фруктовый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2,5 %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Агромолкомбинат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«Рязанский»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Рязань, Михайловское шоссе, д. 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3736 от 04.04.18</w:t>
            </w:r>
          </w:p>
        </w:tc>
      </w:tr>
      <w:tr w:rsidR="00865CF4" w:rsidRPr="00A910FF" w:rsidTr="006C3D36">
        <w:trPr>
          <w:trHeight w:val="405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сметана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20%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ЗАО «Захаровский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молзавод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Рязанская обл. Захаровский р-н, с. Захарово, ул. Центральная, д.10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3962 от 09.04.18</w:t>
            </w:r>
          </w:p>
        </w:tc>
      </w:tr>
      <w:tr w:rsidR="00865CF4" w:rsidRPr="00A910FF" w:rsidTr="006C3D36">
        <w:trPr>
          <w:trHeight w:val="525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творог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9%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ЗАО «Захаровский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молзавод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Рязанская обл. Захаровский р-н, с. Захарово, ул. Центральная, д.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3963 от 09.04.18</w:t>
            </w:r>
          </w:p>
        </w:tc>
      </w:tr>
      <w:tr w:rsidR="00865CF4" w:rsidRPr="00A910FF" w:rsidTr="006C3D36">
        <w:trPr>
          <w:trHeight w:val="414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ультрапастеризованное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м. д. ж. 3,2 %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Агромолкомбинат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«Рязанский»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Рязань, Михайловское шоссе, д.268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3779 от 05.04.18</w:t>
            </w:r>
          </w:p>
        </w:tc>
      </w:tr>
      <w:tr w:rsidR="00865CF4" w:rsidRPr="00A910FF" w:rsidTr="006C3D36">
        <w:trPr>
          <w:trHeight w:val="519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ультрапастеризованное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3,2 %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Агромолкомбинат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«Рязанский»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Рязань, Михайловское шоссе, д.268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4063 от 11.04.18</w:t>
            </w:r>
          </w:p>
        </w:tc>
      </w:tr>
      <w:tr w:rsidR="00865CF4" w:rsidRPr="00A910FF" w:rsidTr="006C3D36">
        <w:trPr>
          <w:trHeight w:val="439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сметана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м.ж.д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20% весовая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Витаэль</w:t>
            </w:r>
            <w:proofErr w:type="spellEnd"/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Касимовский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Елатьма, ул. Ленина дом/квартал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4101 от 11.04.18</w:t>
            </w:r>
          </w:p>
        </w:tc>
      </w:tr>
      <w:tr w:rsidR="00865CF4" w:rsidRPr="00A910FF" w:rsidTr="006C3D36">
        <w:trPr>
          <w:trHeight w:val="390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творог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9% весовой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Витаэль</w:t>
            </w:r>
            <w:proofErr w:type="spellEnd"/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Касимовский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Елатьма, ул. Ленина дом/квартал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4097 от 11.04.18</w:t>
            </w:r>
          </w:p>
        </w:tc>
      </w:tr>
      <w:tr w:rsidR="00865CF4" w:rsidRPr="00A910FF" w:rsidTr="006C3D36">
        <w:trPr>
          <w:trHeight w:val="481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 питьевое пастеризованное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Елатомский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маслосырзавод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Рязанская обл., Касимовский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Елатьма, ул. Ленина, д.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4275 от 16.04.18</w:t>
            </w:r>
          </w:p>
        </w:tc>
      </w:tr>
      <w:tr w:rsidR="00865CF4" w:rsidRPr="00A910FF" w:rsidTr="006C3D36">
        <w:trPr>
          <w:trHeight w:val="431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3,0-4,0%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Витаэль</w:t>
            </w:r>
            <w:proofErr w:type="spellEnd"/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Касимовский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Елатьма, ул. Ленина дом/квартал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4144 от 12.04.18</w:t>
            </w:r>
          </w:p>
        </w:tc>
      </w:tr>
      <w:tr w:rsidR="00865CF4" w:rsidRPr="00A910FF" w:rsidTr="006C3D36">
        <w:trPr>
          <w:trHeight w:val="523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кефир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3,0-4,0%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Витаэль</w:t>
            </w:r>
            <w:proofErr w:type="spellEnd"/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Касимовский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Елатьма, ул. Ленина дом/квартал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4276 от 16.04.18</w:t>
            </w:r>
          </w:p>
        </w:tc>
      </w:tr>
      <w:tr w:rsidR="00865CF4" w:rsidRPr="00A910FF" w:rsidTr="006C3D36">
        <w:trPr>
          <w:trHeight w:val="495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говядина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Подшивалкина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А.Н. 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Рязанская обл., Касимовский район,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Татарская, д. 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4096 от 11.04.18</w:t>
            </w:r>
          </w:p>
        </w:tc>
      </w:tr>
      <w:tr w:rsidR="00865CF4" w:rsidRPr="00A910FF" w:rsidTr="006C3D36">
        <w:trPr>
          <w:trHeight w:val="285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сосиски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«Соколовские колбасы»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Рязань,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Храпово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4281 от 16.04.18</w:t>
            </w:r>
          </w:p>
        </w:tc>
      </w:tr>
      <w:tr w:rsidR="00865CF4" w:rsidRPr="00A910FF" w:rsidTr="006C3D36">
        <w:trPr>
          <w:trHeight w:val="545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 питьевое пастеризованное 3,2%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«Рыбновский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Рыбное, ул. Знаменская, д.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4489 от 16.04.18</w:t>
            </w:r>
          </w:p>
        </w:tc>
      </w:tr>
      <w:tr w:rsidR="00865CF4" w:rsidRPr="00A910FF" w:rsidTr="006C3D36">
        <w:trPr>
          <w:trHeight w:val="425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кефир 3,2%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«Рыбновский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Рыбное, ул. Знаменская, д.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4490 от 19.04.18</w:t>
            </w:r>
          </w:p>
        </w:tc>
      </w:tr>
      <w:tr w:rsidR="00865CF4" w:rsidRPr="00A910FF" w:rsidTr="006C3D36">
        <w:trPr>
          <w:trHeight w:val="128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мясо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говядина охлажденное б/к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«Соколовские колбасы»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Рязань,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Храпово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4278 от 16.04.18</w:t>
            </w:r>
          </w:p>
        </w:tc>
      </w:tr>
      <w:tr w:rsidR="00865CF4" w:rsidRPr="00A910FF" w:rsidTr="006C3D36">
        <w:trPr>
          <w:trHeight w:val="325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мясо говядина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«Соколовские колбасы»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Рязань,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Храпово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4655 от 23.04.18</w:t>
            </w:r>
          </w:p>
        </w:tc>
      </w:tr>
      <w:tr w:rsidR="00865CF4" w:rsidRPr="00A910FF" w:rsidTr="006C3D36">
        <w:trPr>
          <w:trHeight w:val="557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творог 9%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ПО «Раздолье»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Рязанская область,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Шумашь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4608 от 23.04.18</w:t>
            </w:r>
          </w:p>
        </w:tc>
      </w:tr>
      <w:tr w:rsidR="00865CF4" w:rsidRPr="00A910FF" w:rsidTr="006C3D36">
        <w:trPr>
          <w:trHeight w:val="423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крестьянское сливочное 72,5%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Агромолкомбинат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«Рязанский»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 Михайловское шоссе, д. 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4607 от 23.04.18</w:t>
            </w:r>
          </w:p>
        </w:tc>
      </w:tr>
      <w:tr w:rsidR="00865CF4" w:rsidRPr="00A910FF" w:rsidTr="006C3D36">
        <w:trPr>
          <w:trHeight w:val="485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творог 9%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ПО «Раздолье»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Рязанская область,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Шумашь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4667 24.04.18</w:t>
            </w:r>
          </w:p>
        </w:tc>
      </w:tr>
      <w:tr w:rsidR="00865CF4" w:rsidRPr="00A910FF" w:rsidTr="006C3D36">
        <w:trPr>
          <w:trHeight w:val="521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питьевое пастеризованное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3,2%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«Рыбновский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Рыбное, ул. Знаменская, д.2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5423 от 10.05.18</w:t>
            </w:r>
          </w:p>
        </w:tc>
      </w:tr>
      <w:tr w:rsidR="00865CF4" w:rsidRPr="00A910FF" w:rsidTr="006C3D36">
        <w:trPr>
          <w:trHeight w:val="428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творог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м.д.ж.9%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«Раздолье»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Рязанский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Шумашь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 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4955 от 03.05.18</w:t>
            </w:r>
          </w:p>
        </w:tc>
      </w:tr>
      <w:tr w:rsidR="00865CF4" w:rsidRPr="00A910FF" w:rsidTr="006C3D36">
        <w:trPr>
          <w:trHeight w:val="273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 питьевое пастеризованное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«Рыбновский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Рыбное, ул. Знаменская, д.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5245 от 10.05.18</w:t>
            </w:r>
          </w:p>
        </w:tc>
      </w:tr>
      <w:tr w:rsidR="00865CF4" w:rsidRPr="00A910FF" w:rsidTr="006C3D36">
        <w:trPr>
          <w:trHeight w:val="371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творог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9%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«Раздолье»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Рязанский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Шумашь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5063 от 04.05.18</w:t>
            </w:r>
          </w:p>
        </w:tc>
      </w:tr>
      <w:tr w:rsidR="00865CF4" w:rsidRPr="00A910FF" w:rsidTr="006C3D36">
        <w:trPr>
          <w:trHeight w:val="415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говядина 1 категории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«Соколовские колбасы»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Рязань,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Храпово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5086 от 07.05.18</w:t>
            </w:r>
          </w:p>
        </w:tc>
      </w:tr>
      <w:tr w:rsidR="00865CF4" w:rsidRPr="00A910FF" w:rsidTr="006C3D36">
        <w:trPr>
          <w:trHeight w:val="278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кефир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Рязанский м.д.ж.1%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«Рязанское молоко»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Рязань, Южный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промузел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4973 от 03.05.18</w:t>
            </w:r>
          </w:p>
        </w:tc>
      </w:tr>
      <w:tr w:rsidR="00865CF4" w:rsidRPr="00A910FF" w:rsidTr="006C3D36">
        <w:trPr>
          <w:trHeight w:val="512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питьевое пастеризованное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3,2%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«Рыбновский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Рыбное, ул. Знаменская, д.2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5448 от 15.05.18</w:t>
            </w:r>
          </w:p>
        </w:tc>
      </w:tr>
      <w:tr w:rsidR="00865CF4" w:rsidRPr="00A910FF" w:rsidTr="006C3D36">
        <w:trPr>
          <w:trHeight w:val="277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кефир 3,2%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«Рязанское молоко»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Рязань, Южный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промузел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5175 от 08.05.18</w:t>
            </w:r>
          </w:p>
        </w:tc>
      </w:tr>
      <w:tr w:rsidR="00865CF4" w:rsidRPr="00A910FF" w:rsidTr="006C3D36">
        <w:trPr>
          <w:trHeight w:val="370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говядина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Панова А.И.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Рязань, Восточный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промузел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стр.14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5449 от 15.05.18</w:t>
            </w:r>
          </w:p>
        </w:tc>
      </w:tr>
      <w:tr w:rsidR="00865CF4" w:rsidRPr="00A910FF" w:rsidTr="006C3D36">
        <w:trPr>
          <w:trHeight w:val="333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сливочное несоленое «Крестьянское»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Агромолкомбинат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«Рязанский»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Рязань, Михайловское шоссе, д.268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5773 от 21.05.18 5844 от 22.05.18</w:t>
            </w:r>
          </w:p>
        </w:tc>
      </w:tr>
      <w:tr w:rsidR="00865CF4" w:rsidRPr="00A910FF" w:rsidTr="006C3D36">
        <w:trPr>
          <w:trHeight w:val="247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масло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сладко-сливочное несоленое «Жили-Были»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72,5%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«Ряжский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Ряжск, ул. Советская, д.14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4334 от 16.04.18</w:t>
            </w:r>
          </w:p>
        </w:tc>
      </w:tr>
      <w:tr w:rsidR="00865CF4" w:rsidRPr="00A910FF" w:rsidTr="006C3D36">
        <w:trPr>
          <w:trHeight w:val="481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масло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сладко-сливочное несоленое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72,5%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«Ряжский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Ряжск, ул. Советская, д.14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4967 от 03.05.18</w:t>
            </w:r>
          </w:p>
        </w:tc>
      </w:tr>
      <w:tr w:rsidR="00865CF4" w:rsidRPr="00A910FF" w:rsidTr="006C3D36">
        <w:trPr>
          <w:trHeight w:val="559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кефир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ОптТорг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Клепиковский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Советская, д.7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5227 от 10.05.18</w:t>
            </w:r>
          </w:p>
        </w:tc>
      </w:tr>
      <w:tr w:rsidR="00865CF4" w:rsidRPr="00A910FF" w:rsidTr="006C3D36">
        <w:trPr>
          <w:trHeight w:val="411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колбаса вареная «Докторская»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«Скопинский МПК»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Скопинский район, г. Скопин, с. Успенское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4662 от 23.04.18</w:t>
            </w:r>
          </w:p>
        </w:tc>
      </w:tr>
      <w:tr w:rsidR="00865CF4" w:rsidRPr="00A910FF" w:rsidTr="006C3D36">
        <w:trPr>
          <w:trHeight w:val="517"/>
        </w:trPr>
        <w:tc>
          <w:tcPr>
            <w:tcW w:w="675" w:type="dxa"/>
          </w:tcPr>
          <w:p w:rsidR="00865CF4" w:rsidRPr="00A910FF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фарш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-говяжий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Баширов И.В.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Рязань, 196км окружной дороги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5768 от 21.05.18</w:t>
            </w:r>
          </w:p>
        </w:tc>
      </w:tr>
      <w:tr w:rsidR="00865CF4" w:rsidRPr="00A910FF" w:rsidTr="006C3D36">
        <w:trPr>
          <w:trHeight w:val="517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питьевое пастеризованное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3,2%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«Михайловский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Михайлов, ул. Рабочий поселок, д.13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7174 от 19.06.18</w:t>
            </w:r>
          </w:p>
        </w:tc>
      </w:tr>
      <w:tr w:rsidR="00865CF4" w:rsidRPr="00A910FF" w:rsidTr="006C3D36">
        <w:trPr>
          <w:trHeight w:val="517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сметана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20%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«Михайловский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Михайлов, ул. Рабочий поселок, д.13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6904 от 14.06.18</w:t>
            </w:r>
          </w:p>
        </w:tc>
      </w:tr>
      <w:tr w:rsidR="00865CF4" w:rsidRPr="00A910FF" w:rsidTr="006C3D36">
        <w:trPr>
          <w:trHeight w:val="517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масло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сладкосливочное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несоленое «Крестьянское»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72,5%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«Михайловский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Михайлов, ул. Рабочий поселок, д.13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6751 от 13.06.18</w:t>
            </w:r>
          </w:p>
        </w:tc>
      </w:tr>
      <w:tr w:rsidR="00865CF4" w:rsidRPr="00A910FF" w:rsidTr="006C3D36">
        <w:trPr>
          <w:trHeight w:val="517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творог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9%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«Михайловский молочный завод»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Михайлов, ул. Рабочий поселок, д.13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6902 от 14.06.18</w:t>
            </w:r>
          </w:p>
        </w:tc>
      </w:tr>
      <w:tr w:rsidR="00865CF4" w:rsidRPr="00A910FF" w:rsidTr="006C3D36">
        <w:trPr>
          <w:trHeight w:val="517"/>
        </w:trPr>
        <w:tc>
          <w:tcPr>
            <w:tcW w:w="675" w:type="dxa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свинина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Феклина В.Н.</w:t>
            </w:r>
          </w:p>
          <w:p w:rsidR="00865CF4" w:rsidRDefault="00865CF4" w:rsidP="0086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Рязань,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Храпово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д.4в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CF4" w:rsidRDefault="00865CF4" w:rsidP="00865CF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6757 от 13.06.18</w:t>
            </w:r>
          </w:p>
        </w:tc>
      </w:tr>
    </w:tbl>
    <w:p w:rsidR="00F14106" w:rsidRDefault="00F14106" w:rsidP="00F14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CF4" w:rsidRPr="00F14106" w:rsidRDefault="00865CF4" w:rsidP="00F14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4106" w:rsidRPr="00F14106" w:rsidRDefault="00F14106" w:rsidP="00F14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4106" w:rsidRPr="00F14106" w:rsidRDefault="00F14106" w:rsidP="00F14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4106" w:rsidRPr="00F14106" w:rsidRDefault="00F14106" w:rsidP="00F14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4106" w:rsidRPr="00F14106" w:rsidSect="00A9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51"/>
    <w:rsid w:val="000051DB"/>
    <w:rsid w:val="000329A3"/>
    <w:rsid w:val="00054BD9"/>
    <w:rsid w:val="00074329"/>
    <w:rsid w:val="00081CCA"/>
    <w:rsid w:val="000A0277"/>
    <w:rsid w:val="000C3BD7"/>
    <w:rsid w:val="000C51AC"/>
    <w:rsid w:val="000D7EA9"/>
    <w:rsid w:val="00102F40"/>
    <w:rsid w:val="00104787"/>
    <w:rsid w:val="001061A4"/>
    <w:rsid w:val="00111621"/>
    <w:rsid w:val="0011422D"/>
    <w:rsid w:val="00121CFB"/>
    <w:rsid w:val="00125F8A"/>
    <w:rsid w:val="0013240E"/>
    <w:rsid w:val="00135073"/>
    <w:rsid w:val="00136AA0"/>
    <w:rsid w:val="00141E61"/>
    <w:rsid w:val="001607F3"/>
    <w:rsid w:val="00166C27"/>
    <w:rsid w:val="0017148E"/>
    <w:rsid w:val="001750A2"/>
    <w:rsid w:val="00196143"/>
    <w:rsid w:val="001966B6"/>
    <w:rsid w:val="00196E3C"/>
    <w:rsid w:val="001A134D"/>
    <w:rsid w:val="001B09F3"/>
    <w:rsid w:val="001E4ADD"/>
    <w:rsid w:val="001E7AFA"/>
    <w:rsid w:val="002016BA"/>
    <w:rsid w:val="00207DE7"/>
    <w:rsid w:val="00231E3F"/>
    <w:rsid w:val="0025174E"/>
    <w:rsid w:val="002532DD"/>
    <w:rsid w:val="00262F8B"/>
    <w:rsid w:val="00275CD1"/>
    <w:rsid w:val="00277AAC"/>
    <w:rsid w:val="00284A0F"/>
    <w:rsid w:val="00287825"/>
    <w:rsid w:val="002969C3"/>
    <w:rsid w:val="002B3E1B"/>
    <w:rsid w:val="002C7CE1"/>
    <w:rsid w:val="002D2517"/>
    <w:rsid w:val="002D2B9F"/>
    <w:rsid w:val="002D48E7"/>
    <w:rsid w:val="002D4D1C"/>
    <w:rsid w:val="002D700F"/>
    <w:rsid w:val="002D7243"/>
    <w:rsid w:val="00317B8E"/>
    <w:rsid w:val="003317A1"/>
    <w:rsid w:val="0035207A"/>
    <w:rsid w:val="00352C7C"/>
    <w:rsid w:val="0035516A"/>
    <w:rsid w:val="00357266"/>
    <w:rsid w:val="0037217C"/>
    <w:rsid w:val="003750A7"/>
    <w:rsid w:val="00387FBD"/>
    <w:rsid w:val="0039054F"/>
    <w:rsid w:val="00392A31"/>
    <w:rsid w:val="003A5AFF"/>
    <w:rsid w:val="003C7C65"/>
    <w:rsid w:val="003D4EB6"/>
    <w:rsid w:val="003E5066"/>
    <w:rsid w:val="003E5539"/>
    <w:rsid w:val="003E7B38"/>
    <w:rsid w:val="00405121"/>
    <w:rsid w:val="00410980"/>
    <w:rsid w:val="00427E02"/>
    <w:rsid w:val="00443DB7"/>
    <w:rsid w:val="00457192"/>
    <w:rsid w:val="0046336C"/>
    <w:rsid w:val="00480DF3"/>
    <w:rsid w:val="00480FD9"/>
    <w:rsid w:val="0048242C"/>
    <w:rsid w:val="004909BA"/>
    <w:rsid w:val="004B2839"/>
    <w:rsid w:val="004B728F"/>
    <w:rsid w:val="004C4FE5"/>
    <w:rsid w:val="004D5E72"/>
    <w:rsid w:val="004D6879"/>
    <w:rsid w:val="004D6CF7"/>
    <w:rsid w:val="0050129C"/>
    <w:rsid w:val="00515724"/>
    <w:rsid w:val="0053672F"/>
    <w:rsid w:val="0054535F"/>
    <w:rsid w:val="0054639A"/>
    <w:rsid w:val="00546FA5"/>
    <w:rsid w:val="00584073"/>
    <w:rsid w:val="005A08C8"/>
    <w:rsid w:val="005B1814"/>
    <w:rsid w:val="005B208B"/>
    <w:rsid w:val="005C6510"/>
    <w:rsid w:val="005D2F32"/>
    <w:rsid w:val="005E2A46"/>
    <w:rsid w:val="006451BD"/>
    <w:rsid w:val="0064734D"/>
    <w:rsid w:val="00651919"/>
    <w:rsid w:val="0066626C"/>
    <w:rsid w:val="0068251F"/>
    <w:rsid w:val="0068573A"/>
    <w:rsid w:val="00695620"/>
    <w:rsid w:val="006A115B"/>
    <w:rsid w:val="006A5F9B"/>
    <w:rsid w:val="006C4167"/>
    <w:rsid w:val="006F30D4"/>
    <w:rsid w:val="00701F61"/>
    <w:rsid w:val="007122A6"/>
    <w:rsid w:val="00714332"/>
    <w:rsid w:val="00764D4A"/>
    <w:rsid w:val="00783D57"/>
    <w:rsid w:val="00786400"/>
    <w:rsid w:val="007916F6"/>
    <w:rsid w:val="00794D40"/>
    <w:rsid w:val="007A3738"/>
    <w:rsid w:val="007C3F4E"/>
    <w:rsid w:val="007C760D"/>
    <w:rsid w:val="008016CB"/>
    <w:rsid w:val="0081701A"/>
    <w:rsid w:val="0085154A"/>
    <w:rsid w:val="008523B5"/>
    <w:rsid w:val="00865CF4"/>
    <w:rsid w:val="00872E05"/>
    <w:rsid w:val="008866FC"/>
    <w:rsid w:val="00887C07"/>
    <w:rsid w:val="008A2E3E"/>
    <w:rsid w:val="008B0E66"/>
    <w:rsid w:val="008B70E4"/>
    <w:rsid w:val="008C4422"/>
    <w:rsid w:val="008C5F14"/>
    <w:rsid w:val="00905184"/>
    <w:rsid w:val="009213A0"/>
    <w:rsid w:val="009706BA"/>
    <w:rsid w:val="00977864"/>
    <w:rsid w:val="009A3F3B"/>
    <w:rsid w:val="009D537F"/>
    <w:rsid w:val="009E2679"/>
    <w:rsid w:val="00A14432"/>
    <w:rsid w:val="00A33795"/>
    <w:rsid w:val="00A34DBE"/>
    <w:rsid w:val="00A45DC1"/>
    <w:rsid w:val="00A71F88"/>
    <w:rsid w:val="00A904F1"/>
    <w:rsid w:val="00A910FF"/>
    <w:rsid w:val="00AC316E"/>
    <w:rsid w:val="00AD50ED"/>
    <w:rsid w:val="00AD7CC6"/>
    <w:rsid w:val="00AE0415"/>
    <w:rsid w:val="00B223DC"/>
    <w:rsid w:val="00B30BCA"/>
    <w:rsid w:val="00B62DF4"/>
    <w:rsid w:val="00BA5968"/>
    <w:rsid w:val="00BA7A52"/>
    <w:rsid w:val="00BB6732"/>
    <w:rsid w:val="00BB6D80"/>
    <w:rsid w:val="00BD6B30"/>
    <w:rsid w:val="00BD7780"/>
    <w:rsid w:val="00BE7BBA"/>
    <w:rsid w:val="00BF2690"/>
    <w:rsid w:val="00BF410F"/>
    <w:rsid w:val="00C17D61"/>
    <w:rsid w:val="00C2364A"/>
    <w:rsid w:val="00C37B84"/>
    <w:rsid w:val="00C40D5D"/>
    <w:rsid w:val="00C41453"/>
    <w:rsid w:val="00C52DE2"/>
    <w:rsid w:val="00C57E2E"/>
    <w:rsid w:val="00C75C51"/>
    <w:rsid w:val="00C7789D"/>
    <w:rsid w:val="00C911B2"/>
    <w:rsid w:val="00C9657F"/>
    <w:rsid w:val="00CA1F2A"/>
    <w:rsid w:val="00CA4677"/>
    <w:rsid w:val="00CD7FAD"/>
    <w:rsid w:val="00CE5A7E"/>
    <w:rsid w:val="00CE5DF9"/>
    <w:rsid w:val="00CF63EB"/>
    <w:rsid w:val="00D26B75"/>
    <w:rsid w:val="00D35ECE"/>
    <w:rsid w:val="00D54F28"/>
    <w:rsid w:val="00D730CD"/>
    <w:rsid w:val="00D87699"/>
    <w:rsid w:val="00DB2CBA"/>
    <w:rsid w:val="00DC3697"/>
    <w:rsid w:val="00DC74C1"/>
    <w:rsid w:val="00DD02E0"/>
    <w:rsid w:val="00DF4BF4"/>
    <w:rsid w:val="00E2705B"/>
    <w:rsid w:val="00E44F38"/>
    <w:rsid w:val="00E50B3E"/>
    <w:rsid w:val="00E5130A"/>
    <w:rsid w:val="00E60C8E"/>
    <w:rsid w:val="00EA1886"/>
    <w:rsid w:val="00EC6A40"/>
    <w:rsid w:val="00EE5DD8"/>
    <w:rsid w:val="00EF5072"/>
    <w:rsid w:val="00F14106"/>
    <w:rsid w:val="00F17099"/>
    <w:rsid w:val="00F17697"/>
    <w:rsid w:val="00F239C0"/>
    <w:rsid w:val="00F60EF1"/>
    <w:rsid w:val="00F6641A"/>
    <w:rsid w:val="00F669BD"/>
    <w:rsid w:val="00F83657"/>
    <w:rsid w:val="00FA2B0E"/>
    <w:rsid w:val="00FB0279"/>
    <w:rsid w:val="00FB5BCF"/>
    <w:rsid w:val="00FD48A3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C3F86-4928-4722-9F90-6AD5DC96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51"/>
    <w:pPr>
      <w:jc w:val="center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7AAC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BA7A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A7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4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1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1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34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8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Огарков Андрей Сергеевич</cp:lastModifiedBy>
  <cp:revision>2</cp:revision>
  <cp:lastPrinted>2018-05-25T11:33:00Z</cp:lastPrinted>
  <dcterms:created xsi:type="dcterms:W3CDTF">2018-06-22T11:24:00Z</dcterms:created>
  <dcterms:modified xsi:type="dcterms:W3CDTF">2018-06-22T11:24:00Z</dcterms:modified>
</cp:coreProperties>
</file>